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BF" w:rsidRDefault="000161BF" w:rsidP="000161BF">
      <w:pPr>
        <w:tabs>
          <w:tab w:val="left" w:pos="2940"/>
        </w:tabs>
        <w:jc w:val="center"/>
      </w:pPr>
      <w:r>
        <w:t>РОССИЙСКАЯ ФЕДЕРАЦИЯ</w:t>
      </w:r>
    </w:p>
    <w:p w:rsidR="000161BF" w:rsidRDefault="000161BF" w:rsidP="000161BF">
      <w:pPr>
        <w:tabs>
          <w:tab w:val="left" w:pos="2940"/>
        </w:tabs>
        <w:jc w:val="center"/>
      </w:pPr>
      <w:r>
        <w:t>АДМИНИСТРАЦИЯ СЕЛЬСКОГО ПОСЕЛЕНИЯ «АРАХЛЕЙСКОЕ»</w:t>
      </w:r>
    </w:p>
    <w:p w:rsidR="000161BF" w:rsidRDefault="000161BF" w:rsidP="000161BF">
      <w:pPr>
        <w:tabs>
          <w:tab w:val="left" w:pos="2940"/>
        </w:tabs>
        <w:jc w:val="center"/>
      </w:pPr>
      <w:r>
        <w:t>ПОСТАНОВЛЕНИЕ</w:t>
      </w:r>
    </w:p>
    <w:p w:rsidR="000161BF" w:rsidRPr="00387B7B" w:rsidRDefault="000161BF" w:rsidP="000161BF"/>
    <w:p w:rsidR="000161BF" w:rsidRDefault="000161BF" w:rsidP="000161BF"/>
    <w:p w:rsidR="000161BF" w:rsidRDefault="000161BF" w:rsidP="000161BF">
      <w:pPr>
        <w:tabs>
          <w:tab w:val="left" w:pos="7035"/>
        </w:tabs>
      </w:pPr>
      <w:r>
        <w:t>от «09 » марта  2017</w:t>
      </w:r>
      <w:r>
        <w:tab/>
        <w:t>№31</w:t>
      </w:r>
    </w:p>
    <w:p w:rsidR="000161BF" w:rsidRDefault="000161BF" w:rsidP="000161BF">
      <w:r>
        <w:t>« О создании добровольной пожарной команды»</w:t>
      </w:r>
    </w:p>
    <w:p w:rsidR="000161BF" w:rsidRDefault="000161BF" w:rsidP="000161BF"/>
    <w:p w:rsidR="000161BF" w:rsidRDefault="000161BF" w:rsidP="000161BF">
      <w:pPr>
        <w:tabs>
          <w:tab w:val="left" w:pos="1290"/>
        </w:tabs>
        <w:jc w:val="both"/>
      </w:pPr>
      <w:r>
        <w:t xml:space="preserve">Руководствуясь Федеральным законом от 21.12.1994г №69-ФЗ «О пожарной безопасности», от 06 октября 2003 года, №131-ФЗ «Об общих принципах организации местного самоуправления в Российской Федерации, Уставом СП «Арахлейское», Администрация сельского поселения «Арахлейское» </w:t>
      </w:r>
    </w:p>
    <w:p w:rsidR="000161BF" w:rsidRDefault="000161BF" w:rsidP="000161BF"/>
    <w:p w:rsidR="000161BF" w:rsidRDefault="000161BF" w:rsidP="000161BF">
      <w:r>
        <w:t>ПОСТАНОВЛЯЕТ:</w:t>
      </w:r>
    </w:p>
    <w:p w:rsidR="000161BF" w:rsidRDefault="000161BF" w:rsidP="000161BF">
      <w:r>
        <w:t>1.Создать добровольную пожарную команду в количестве 7 человек</w:t>
      </w:r>
      <w:proofErr w:type="gramStart"/>
      <w:r>
        <w:t xml:space="preserve"> .</w:t>
      </w:r>
      <w:proofErr w:type="gramEnd"/>
    </w:p>
    <w:p w:rsidR="000161BF" w:rsidRDefault="000161BF" w:rsidP="000161BF">
      <w:r>
        <w:t xml:space="preserve"> (приложение  №1)</w:t>
      </w:r>
    </w:p>
    <w:p w:rsidR="000161BF" w:rsidRDefault="000161BF" w:rsidP="000161BF">
      <w:r>
        <w:t xml:space="preserve">2. Назначить старшим добровольной пожарной команды </w:t>
      </w:r>
      <w:proofErr w:type="spellStart"/>
      <w:r>
        <w:t>Надмитова</w:t>
      </w:r>
      <w:proofErr w:type="spellEnd"/>
      <w:r>
        <w:t xml:space="preserve"> З.Д.</w:t>
      </w:r>
    </w:p>
    <w:p w:rsidR="000161BF" w:rsidRDefault="000161BF" w:rsidP="000161BF">
      <w:r>
        <w:t>3. Настоящее постановление обнародовать на информационных стендах поселения и разместить на сайте администрации в сети Интернет.</w:t>
      </w:r>
    </w:p>
    <w:p w:rsidR="000161BF" w:rsidRDefault="000161BF" w:rsidP="000161BF">
      <w:r>
        <w:t>4.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0161BF" w:rsidRDefault="000161BF" w:rsidP="000161BF"/>
    <w:p w:rsidR="000161BF" w:rsidRDefault="000161BF" w:rsidP="000161BF"/>
    <w:p w:rsidR="000161BF" w:rsidRDefault="000161BF" w:rsidP="000161BF"/>
    <w:p w:rsidR="000161BF" w:rsidRDefault="000161BF" w:rsidP="000161BF"/>
    <w:p w:rsidR="000161BF" w:rsidRDefault="000161BF" w:rsidP="000161BF"/>
    <w:p w:rsidR="000161BF" w:rsidRDefault="000161BF" w:rsidP="000161BF">
      <w:r>
        <w:t>Глава СП «Арахлейское»                                                                      Д.В.Нимаева</w:t>
      </w:r>
    </w:p>
    <w:p w:rsidR="000161BF" w:rsidRPr="00AC6456" w:rsidRDefault="000161BF" w:rsidP="000161BF"/>
    <w:p w:rsidR="000161BF" w:rsidRPr="00AC6456" w:rsidRDefault="000161BF" w:rsidP="000161BF"/>
    <w:p w:rsidR="009B2F54" w:rsidRDefault="009B2F54"/>
    <w:sectPr w:rsidR="009B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BF"/>
    <w:rsid w:val="000161BF"/>
    <w:rsid w:val="009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2017-04-10T07:37:00Z</dcterms:created>
  <dcterms:modified xsi:type="dcterms:W3CDTF">2017-04-10T07:38:00Z</dcterms:modified>
</cp:coreProperties>
</file>